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D4C" w:rsidRDefault="00BC23CF" w:rsidP="00BC23CF">
      <w:pPr>
        <w:jc w:val="right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ab/>
      </w:r>
      <w:r w:rsidR="003124C7">
        <w:rPr>
          <w:rFonts w:ascii="Times New Roman" w:hAnsi="Times New Roman" w:cs="Times New Roman"/>
          <w:b/>
          <w:sz w:val="24"/>
          <w:szCs w:val="24"/>
          <w:lang w:val="it-IT"/>
        </w:rPr>
        <w:tab/>
      </w:r>
      <w:r w:rsidR="003124C7">
        <w:rPr>
          <w:rFonts w:ascii="Times New Roman" w:hAnsi="Times New Roman" w:cs="Times New Roman"/>
          <w:b/>
          <w:sz w:val="24"/>
          <w:szCs w:val="24"/>
          <w:lang w:val="it-IT"/>
        </w:rPr>
        <w:tab/>
      </w:r>
      <w:r w:rsidR="003124C7">
        <w:rPr>
          <w:rFonts w:ascii="Times New Roman" w:hAnsi="Times New Roman" w:cs="Times New Roman"/>
          <w:b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>ANEXA NR.2 LA HOTĂRÂREA CONSILIULUI LOCAL AL MUNICIPIULUI CRAIOVA NR.609/2023</w:t>
      </w:r>
    </w:p>
    <w:p w:rsidR="00D52E7D" w:rsidRDefault="00D52E7D" w:rsidP="00BC23CF">
      <w:pPr>
        <w:jc w:val="right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9C7518" w:rsidRDefault="009C7518" w:rsidP="00AF2D9D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7B6600" w:rsidRDefault="007B6600" w:rsidP="00AF2D9D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095"/>
        <w:gridCol w:w="1276"/>
        <w:gridCol w:w="1559"/>
      </w:tblGrid>
      <w:tr w:rsidR="00DA2FD9" w:rsidRPr="007B6600" w:rsidTr="00103E1D">
        <w:tc>
          <w:tcPr>
            <w:tcW w:w="993" w:type="dxa"/>
          </w:tcPr>
          <w:p w:rsidR="00DA2FD9" w:rsidRPr="00DA2FD9" w:rsidRDefault="00DA2FD9" w:rsidP="0042481D">
            <w:pPr>
              <w:ind w:right="-10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Nr.</w:t>
            </w:r>
          </w:p>
          <w:p w:rsidR="00DA2FD9" w:rsidRPr="00DA2FD9" w:rsidRDefault="004678E6" w:rsidP="0042481D">
            <w:pPr>
              <w:ind w:right="-10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</w:t>
            </w:r>
            <w:r w:rsidR="00DA2FD9"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roiecthotărâre</w:t>
            </w:r>
            <w:proofErr w:type="spellEnd"/>
          </w:p>
        </w:tc>
        <w:tc>
          <w:tcPr>
            <w:tcW w:w="6095" w:type="dxa"/>
          </w:tcPr>
          <w:p w:rsidR="00DA2FD9" w:rsidRPr="00DA2FD9" w:rsidRDefault="00DA2FD9" w:rsidP="0042481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Titlulproiectului</w:t>
            </w:r>
            <w:proofErr w:type="spellEnd"/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de </w:t>
            </w:r>
            <w:proofErr w:type="spellStart"/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hotărâre</w:t>
            </w:r>
            <w:proofErr w:type="spellEnd"/>
          </w:p>
        </w:tc>
        <w:tc>
          <w:tcPr>
            <w:tcW w:w="1276" w:type="dxa"/>
          </w:tcPr>
          <w:p w:rsidR="00DA2FD9" w:rsidRPr="00DA2FD9" w:rsidRDefault="00DA2FD9" w:rsidP="0042481D">
            <w:pPr>
              <w:ind w:left="-10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Inițiatorulproiectului</w:t>
            </w:r>
            <w:proofErr w:type="spellEnd"/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de </w:t>
            </w:r>
            <w:proofErr w:type="spellStart"/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hotărâre</w:t>
            </w:r>
            <w:proofErr w:type="spellEnd"/>
          </w:p>
        </w:tc>
        <w:tc>
          <w:tcPr>
            <w:tcW w:w="1559" w:type="dxa"/>
          </w:tcPr>
          <w:p w:rsidR="00DA2FD9" w:rsidRPr="00DA2FD9" w:rsidRDefault="00DA2FD9" w:rsidP="0042481D">
            <w:pPr>
              <w:ind w:left="-108"/>
              <w:rPr>
                <w:rFonts w:ascii="Times New Roman" w:hAnsi="Times New Roman" w:cs="Times New Roman"/>
                <w:b/>
                <w:i/>
                <w:sz w:val="24"/>
                <w:szCs w:val="24"/>
                <w:lang w:val="it-IT"/>
              </w:rPr>
            </w:pPr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  <w:lang w:val="it-IT"/>
              </w:rPr>
              <w:t>Comisiile de specialitate cu atribuții de avizare a proiectului de hotărâre</w:t>
            </w:r>
          </w:p>
        </w:tc>
      </w:tr>
      <w:tr w:rsidR="00793536" w:rsidRPr="00DA2FD9" w:rsidTr="00103E1D">
        <w:trPr>
          <w:trHeight w:val="975"/>
        </w:trPr>
        <w:tc>
          <w:tcPr>
            <w:tcW w:w="993" w:type="dxa"/>
          </w:tcPr>
          <w:p w:rsidR="00793536" w:rsidRPr="00D52E7D" w:rsidRDefault="00793536" w:rsidP="00DA2FD9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6095" w:type="dxa"/>
          </w:tcPr>
          <w:p w:rsidR="00793536" w:rsidRPr="002F0541" w:rsidRDefault="00793536" w:rsidP="00B457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2F0541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Proiect de hotărâre </w:t>
            </w:r>
            <w:r w:rsidR="006459CB" w:rsidRPr="00B35E1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privind </w:t>
            </w:r>
            <w:r w:rsidR="006143C9" w:rsidRPr="006143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  <w:t xml:space="preserve">aprobarea </w:t>
            </w:r>
            <w:r w:rsidR="006143C9" w:rsidRPr="006143C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finalizării proiectului ”Reabilitare corp C1 – Ambulatoriu Pavilion A, extindere cu lift exterior si amplasare rampa de gunoi (colectare selectiva) la Spitalul Clinic Municipal Filantropia din Municipiul Craiova”, cod SMIS 123999, până la data de 31.12.2024</w:t>
            </w:r>
          </w:p>
        </w:tc>
        <w:tc>
          <w:tcPr>
            <w:tcW w:w="1276" w:type="dxa"/>
          </w:tcPr>
          <w:p w:rsidR="00793536" w:rsidRPr="00793536" w:rsidRDefault="00793536" w:rsidP="0079353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536">
              <w:rPr>
                <w:rFonts w:ascii="Times New Roman" w:hAnsi="Times New Roman" w:cs="Times New Roman"/>
                <w:sz w:val="24"/>
                <w:szCs w:val="24"/>
              </w:rPr>
              <w:t>Primar</w:t>
            </w:r>
            <w:proofErr w:type="spellEnd"/>
          </w:p>
          <w:p w:rsidR="00793536" w:rsidRPr="00793536" w:rsidRDefault="00793536" w:rsidP="0079353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536">
              <w:rPr>
                <w:rFonts w:ascii="Times New Roman" w:hAnsi="Times New Roman" w:cs="Times New Roman"/>
                <w:sz w:val="24"/>
                <w:szCs w:val="24"/>
              </w:rPr>
              <w:t>Lia-</w:t>
            </w:r>
            <w:proofErr w:type="spellStart"/>
            <w:r w:rsidRPr="00793536">
              <w:rPr>
                <w:rFonts w:ascii="Times New Roman" w:hAnsi="Times New Roman" w:cs="Times New Roman"/>
                <w:sz w:val="24"/>
                <w:szCs w:val="24"/>
              </w:rPr>
              <w:t>Olguța</w:t>
            </w:r>
            <w:proofErr w:type="spellEnd"/>
          </w:p>
          <w:p w:rsidR="00793536" w:rsidRPr="0094084F" w:rsidRDefault="00793536" w:rsidP="0079353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536">
              <w:rPr>
                <w:rFonts w:ascii="Times New Roman" w:hAnsi="Times New Roman" w:cs="Times New Roman"/>
                <w:sz w:val="24"/>
                <w:szCs w:val="24"/>
              </w:rPr>
              <w:t>Vasilescu</w:t>
            </w:r>
            <w:proofErr w:type="spellEnd"/>
          </w:p>
        </w:tc>
        <w:tc>
          <w:tcPr>
            <w:tcW w:w="1559" w:type="dxa"/>
          </w:tcPr>
          <w:p w:rsidR="00793536" w:rsidRPr="009772C4" w:rsidRDefault="00B35E12" w:rsidP="009C7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I, III, </w:t>
            </w:r>
            <w:r w:rsidR="00793536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</w:tr>
      <w:tr w:rsidR="009C7518" w:rsidRPr="00DA2FD9" w:rsidTr="00103E1D">
        <w:trPr>
          <w:trHeight w:val="975"/>
        </w:trPr>
        <w:tc>
          <w:tcPr>
            <w:tcW w:w="993" w:type="dxa"/>
          </w:tcPr>
          <w:p w:rsidR="009C7518" w:rsidRPr="00D52E7D" w:rsidRDefault="009C7518" w:rsidP="00DA2FD9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6095" w:type="dxa"/>
          </w:tcPr>
          <w:p w:rsidR="009C7518" w:rsidRPr="006143C9" w:rsidRDefault="005434E8" w:rsidP="00B457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143C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Proiect de hotarâre </w:t>
            </w:r>
            <w:r w:rsidR="009C7518" w:rsidRPr="006143C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privind </w:t>
            </w:r>
            <w:r w:rsidR="006143C9" w:rsidRPr="006143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  <w:t xml:space="preserve">aprobarea </w:t>
            </w:r>
            <w:r w:rsidR="006143C9" w:rsidRPr="006143C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finalizării proiectului ”</w:t>
            </w:r>
            <w:proofErr w:type="spellStart"/>
            <w:r w:rsidR="006143C9" w:rsidRPr="006143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  <w:t>Imbunatatirea</w:t>
            </w:r>
            <w:proofErr w:type="spellEnd"/>
            <w:r w:rsidR="006143C9" w:rsidRPr="006143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  <w:t xml:space="preserve"> infrastructurii </w:t>
            </w:r>
            <w:proofErr w:type="spellStart"/>
            <w:r w:rsidR="006143C9" w:rsidRPr="006143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  <w:t>educationale</w:t>
            </w:r>
            <w:proofErr w:type="spellEnd"/>
            <w:r w:rsidR="006143C9" w:rsidRPr="006143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  <w:t xml:space="preserve"> din municipiul Craiova prin </w:t>
            </w:r>
            <w:proofErr w:type="spellStart"/>
            <w:r w:rsidR="006143C9" w:rsidRPr="006143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  <w:t>constructia</w:t>
            </w:r>
            <w:proofErr w:type="spellEnd"/>
            <w:r w:rsidR="006143C9" w:rsidRPr="006143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  <w:t xml:space="preserve">/reabilitarea /modernizarea /extinderea /echiparea Școlii Gimnaziale ”Gheorghe </w:t>
            </w:r>
            <w:proofErr w:type="spellStart"/>
            <w:r w:rsidR="006143C9" w:rsidRPr="006143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  <w:t>Titeica</w:t>
            </w:r>
            <w:proofErr w:type="spellEnd"/>
            <w:r w:rsidR="006143C9" w:rsidRPr="006143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  <w:t>”</w:t>
            </w:r>
            <w:r w:rsidR="006143C9" w:rsidRPr="006143C9">
              <w:rPr>
                <w:rFonts w:ascii="Times New Roman" w:eastAsia="Times New Roman" w:hAnsi="Times New Roman" w:cs="Arial"/>
                <w:bCs/>
                <w:sz w:val="24"/>
                <w:szCs w:val="24"/>
                <w:lang w:val="ro-RO"/>
              </w:rPr>
              <w:t xml:space="preserve"> din Municipiul Craiova</w:t>
            </w:r>
            <w:r w:rsidR="006143C9" w:rsidRPr="006143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  <w:t>”, cod SMIS 123698,</w:t>
            </w:r>
            <w:r w:rsidR="006143C9" w:rsidRPr="006143C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până la data de 31.12.2024</w:t>
            </w:r>
          </w:p>
        </w:tc>
        <w:tc>
          <w:tcPr>
            <w:tcW w:w="1276" w:type="dxa"/>
          </w:tcPr>
          <w:p w:rsidR="009C7518" w:rsidRPr="006143C9" w:rsidRDefault="009C7518" w:rsidP="009C751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43C9">
              <w:rPr>
                <w:rFonts w:ascii="Times New Roman" w:hAnsi="Times New Roman" w:cs="Times New Roman"/>
                <w:sz w:val="24"/>
                <w:szCs w:val="24"/>
              </w:rPr>
              <w:t>Primar</w:t>
            </w:r>
            <w:proofErr w:type="spellEnd"/>
          </w:p>
          <w:p w:rsidR="009C7518" w:rsidRPr="006143C9" w:rsidRDefault="009C7518" w:rsidP="009C751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3C9">
              <w:rPr>
                <w:rFonts w:ascii="Times New Roman" w:hAnsi="Times New Roman" w:cs="Times New Roman"/>
                <w:sz w:val="24"/>
                <w:szCs w:val="24"/>
              </w:rPr>
              <w:t>Lia-</w:t>
            </w:r>
            <w:proofErr w:type="spellStart"/>
            <w:r w:rsidRPr="006143C9">
              <w:rPr>
                <w:rFonts w:ascii="Times New Roman" w:hAnsi="Times New Roman" w:cs="Times New Roman"/>
                <w:sz w:val="24"/>
                <w:szCs w:val="24"/>
              </w:rPr>
              <w:t>Olguța</w:t>
            </w:r>
            <w:proofErr w:type="spellEnd"/>
          </w:p>
          <w:p w:rsidR="009C7518" w:rsidRPr="006143C9" w:rsidRDefault="009C7518" w:rsidP="009C751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43C9">
              <w:rPr>
                <w:rFonts w:ascii="Times New Roman" w:hAnsi="Times New Roman" w:cs="Times New Roman"/>
                <w:sz w:val="24"/>
                <w:szCs w:val="24"/>
              </w:rPr>
              <w:t>Vasilescu</w:t>
            </w:r>
            <w:proofErr w:type="spellEnd"/>
          </w:p>
        </w:tc>
        <w:tc>
          <w:tcPr>
            <w:tcW w:w="1559" w:type="dxa"/>
          </w:tcPr>
          <w:p w:rsidR="009C7518" w:rsidRDefault="009C7518" w:rsidP="00034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518">
              <w:rPr>
                <w:rFonts w:ascii="Times New Roman" w:hAnsi="Times New Roman" w:cs="Times New Roman"/>
                <w:sz w:val="24"/>
                <w:szCs w:val="24"/>
              </w:rPr>
              <w:t>I, III, V</w:t>
            </w:r>
          </w:p>
        </w:tc>
      </w:tr>
    </w:tbl>
    <w:p w:rsidR="00BC23CF" w:rsidRDefault="00BC23CF" w:rsidP="00DA2FD9">
      <w:pPr>
        <w:tabs>
          <w:tab w:val="left" w:pos="6180"/>
        </w:tabs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BC23CF" w:rsidRPr="00BC23CF" w:rsidRDefault="00BC23CF" w:rsidP="00BC23CF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BC23CF" w:rsidRPr="00BC23CF" w:rsidRDefault="00BC23CF" w:rsidP="00BC23CF">
      <w:pPr>
        <w:rPr>
          <w:rFonts w:ascii="Times New Roman" w:hAnsi="Times New Roman" w:cs="Times New Roman"/>
          <w:sz w:val="24"/>
          <w:szCs w:val="24"/>
          <w:lang w:val="it-IT"/>
        </w:rPr>
      </w:pPr>
      <w:bookmarkStart w:id="0" w:name="_GoBack"/>
      <w:bookmarkEnd w:id="0"/>
    </w:p>
    <w:p w:rsidR="00BC23CF" w:rsidRPr="00BC23CF" w:rsidRDefault="00BC23CF" w:rsidP="00BC23CF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BC23CF" w:rsidRPr="00BC23CF" w:rsidRDefault="00BC23CF" w:rsidP="00BC23CF">
      <w:pPr>
        <w:rPr>
          <w:rFonts w:ascii="Times New Roman" w:hAnsi="Times New Roman" w:cs="Times New Roman"/>
          <w:b/>
          <w:sz w:val="28"/>
          <w:szCs w:val="28"/>
          <w:lang w:val="it-IT"/>
        </w:rPr>
      </w:pPr>
    </w:p>
    <w:p w:rsidR="00BC23CF" w:rsidRPr="00BC23CF" w:rsidRDefault="00BC23CF" w:rsidP="00BC23CF">
      <w:pPr>
        <w:rPr>
          <w:rFonts w:ascii="Times New Roman" w:hAnsi="Times New Roman" w:cs="Times New Roman"/>
          <w:b/>
          <w:sz w:val="28"/>
          <w:szCs w:val="28"/>
          <w:lang w:val="it-IT"/>
        </w:rPr>
      </w:pPr>
    </w:p>
    <w:p w:rsidR="009C261F" w:rsidRPr="00BC23CF" w:rsidRDefault="00BC23CF" w:rsidP="00BC23CF">
      <w:pPr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BC23CF">
        <w:rPr>
          <w:rFonts w:ascii="Times New Roman" w:hAnsi="Times New Roman" w:cs="Times New Roman"/>
          <w:b/>
          <w:sz w:val="28"/>
          <w:szCs w:val="28"/>
          <w:lang w:val="it-IT"/>
        </w:rPr>
        <w:t>PREŞEDINTE DE ŞEDINŢĂ,</w:t>
      </w:r>
    </w:p>
    <w:p w:rsidR="00BC23CF" w:rsidRPr="00BC23CF" w:rsidRDefault="00BC23CF" w:rsidP="00BC23CF">
      <w:pPr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BC23CF">
        <w:rPr>
          <w:rFonts w:ascii="Times New Roman" w:hAnsi="Times New Roman" w:cs="Times New Roman"/>
          <w:b/>
          <w:sz w:val="28"/>
          <w:szCs w:val="28"/>
          <w:lang w:val="it-IT"/>
        </w:rPr>
        <w:t>Lucian Costin DINDIRICĂ</w:t>
      </w:r>
    </w:p>
    <w:sectPr w:rsidR="00BC23CF" w:rsidRPr="00BC23CF" w:rsidSect="00212779">
      <w:pgSz w:w="12240" w:h="15840"/>
      <w:pgMar w:top="851" w:right="1440" w:bottom="144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104E15"/>
    <w:multiLevelType w:val="hybridMultilevel"/>
    <w:tmpl w:val="3656D44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B886338"/>
    <w:multiLevelType w:val="hybridMultilevel"/>
    <w:tmpl w:val="5BC87DCA"/>
    <w:lvl w:ilvl="0" w:tplc="0418000F">
      <w:start w:val="1"/>
      <w:numFmt w:val="decimal"/>
      <w:lvlText w:val="%1."/>
      <w:lvlJc w:val="left"/>
      <w:pPr>
        <w:ind w:left="644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BA4"/>
    <w:rsid w:val="00034A48"/>
    <w:rsid w:val="00083E31"/>
    <w:rsid w:val="00092FA0"/>
    <w:rsid w:val="000A061E"/>
    <w:rsid w:val="000A4C77"/>
    <w:rsid w:val="00100E8C"/>
    <w:rsid w:val="00103E1D"/>
    <w:rsid w:val="00120428"/>
    <w:rsid w:val="00136115"/>
    <w:rsid w:val="0014079E"/>
    <w:rsid w:val="001530FC"/>
    <w:rsid w:val="001819C1"/>
    <w:rsid w:val="001C7BA4"/>
    <w:rsid w:val="00212779"/>
    <w:rsid w:val="00214EB4"/>
    <w:rsid w:val="00237C78"/>
    <w:rsid w:val="002424A1"/>
    <w:rsid w:val="002C612D"/>
    <w:rsid w:val="002C72F8"/>
    <w:rsid w:val="002F008B"/>
    <w:rsid w:val="002F0541"/>
    <w:rsid w:val="003124C7"/>
    <w:rsid w:val="00314639"/>
    <w:rsid w:val="00332440"/>
    <w:rsid w:val="003D1C47"/>
    <w:rsid w:val="00427B97"/>
    <w:rsid w:val="00434789"/>
    <w:rsid w:val="0045488E"/>
    <w:rsid w:val="004678E6"/>
    <w:rsid w:val="004A166A"/>
    <w:rsid w:val="004E2CCA"/>
    <w:rsid w:val="00521B5A"/>
    <w:rsid w:val="005434E8"/>
    <w:rsid w:val="00576D04"/>
    <w:rsid w:val="005B7DFF"/>
    <w:rsid w:val="006143C9"/>
    <w:rsid w:val="00621688"/>
    <w:rsid w:val="006301EA"/>
    <w:rsid w:val="0063098F"/>
    <w:rsid w:val="006459CB"/>
    <w:rsid w:val="00646E9D"/>
    <w:rsid w:val="007176D8"/>
    <w:rsid w:val="00733657"/>
    <w:rsid w:val="00762DE3"/>
    <w:rsid w:val="00785669"/>
    <w:rsid w:val="00793536"/>
    <w:rsid w:val="007A1E0F"/>
    <w:rsid w:val="007B6600"/>
    <w:rsid w:val="00810CF1"/>
    <w:rsid w:val="0083357E"/>
    <w:rsid w:val="00861CEA"/>
    <w:rsid w:val="00885351"/>
    <w:rsid w:val="00897D4C"/>
    <w:rsid w:val="008D2FC7"/>
    <w:rsid w:val="008D52B9"/>
    <w:rsid w:val="008D7DFE"/>
    <w:rsid w:val="008E2736"/>
    <w:rsid w:val="008F3668"/>
    <w:rsid w:val="00940192"/>
    <w:rsid w:val="0094084F"/>
    <w:rsid w:val="009575FD"/>
    <w:rsid w:val="00964F7E"/>
    <w:rsid w:val="009772C4"/>
    <w:rsid w:val="009A4E4B"/>
    <w:rsid w:val="009C261F"/>
    <w:rsid w:val="009C7518"/>
    <w:rsid w:val="009F2815"/>
    <w:rsid w:val="00A16D2D"/>
    <w:rsid w:val="00AF2D9D"/>
    <w:rsid w:val="00AF33BC"/>
    <w:rsid w:val="00B35E12"/>
    <w:rsid w:val="00B457B4"/>
    <w:rsid w:val="00B508B4"/>
    <w:rsid w:val="00B51F2F"/>
    <w:rsid w:val="00B63637"/>
    <w:rsid w:val="00B94FA0"/>
    <w:rsid w:val="00B9623C"/>
    <w:rsid w:val="00BC23CF"/>
    <w:rsid w:val="00C002DB"/>
    <w:rsid w:val="00C16923"/>
    <w:rsid w:val="00C32C5F"/>
    <w:rsid w:val="00C40587"/>
    <w:rsid w:val="00C93620"/>
    <w:rsid w:val="00CB00D9"/>
    <w:rsid w:val="00CE273C"/>
    <w:rsid w:val="00D52E7D"/>
    <w:rsid w:val="00DA2FD9"/>
    <w:rsid w:val="00DD3E54"/>
    <w:rsid w:val="00E21B9B"/>
    <w:rsid w:val="00E51807"/>
    <w:rsid w:val="00E636C5"/>
    <w:rsid w:val="00E73F15"/>
    <w:rsid w:val="00EA3315"/>
    <w:rsid w:val="00EE09AB"/>
    <w:rsid w:val="00F03039"/>
    <w:rsid w:val="00F130F0"/>
    <w:rsid w:val="00F27D58"/>
    <w:rsid w:val="00F47206"/>
    <w:rsid w:val="00F561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389C6D-2BF1-480D-BA03-0BA792399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3620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897D4C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3324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3324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utilizator sapl13</dc:creator>
  <cp:lastModifiedBy>utilizator sapl13</cp:lastModifiedBy>
  <cp:revision>14</cp:revision>
  <cp:lastPrinted>2023-10-24T08:55:00Z</cp:lastPrinted>
  <dcterms:created xsi:type="dcterms:W3CDTF">2023-11-23T15:36:00Z</dcterms:created>
  <dcterms:modified xsi:type="dcterms:W3CDTF">2023-12-13T08:44:00Z</dcterms:modified>
</cp:coreProperties>
</file>